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382" w:rsidRPr="006B1887" w:rsidRDefault="003E4501" w:rsidP="0099494C">
      <w:pPr>
        <w:pStyle w:val="Heading1"/>
      </w:pPr>
      <w:r w:rsidRPr="006B1887">
        <w:t>Šta je PowerPoint?</w:t>
      </w:r>
    </w:p>
    <w:p w:rsidR="003E4501" w:rsidRPr="006B1887" w:rsidRDefault="003E4501" w:rsidP="0099494C">
      <w:pPr>
        <w:pStyle w:val="Heading2"/>
      </w:pPr>
      <w:r w:rsidRPr="006B1887">
        <w:t>Korisnički (aplikativni) program</w:t>
      </w:r>
    </w:p>
    <w:p w:rsidR="003E4501" w:rsidRPr="006B1887" w:rsidRDefault="003E4501" w:rsidP="0099494C">
      <w:pPr>
        <w:pStyle w:val="Heading2"/>
      </w:pPr>
      <w:r w:rsidRPr="006B1887">
        <w:t>Namenjen je za kreiranje elektronskih prezentacija</w:t>
      </w:r>
    </w:p>
    <w:p w:rsidR="003E4501" w:rsidRPr="006B1887" w:rsidRDefault="003E4501" w:rsidP="00206072">
      <w:pPr>
        <w:pStyle w:val="Heading3"/>
      </w:pPr>
      <w:r w:rsidRPr="006B1887">
        <w:t>Sastavni deo programskog paketa Microsoft Office</w:t>
      </w:r>
    </w:p>
    <w:p w:rsidR="003E4501" w:rsidRPr="006B1887" w:rsidRDefault="003E4501" w:rsidP="00206072">
      <w:pPr>
        <w:pStyle w:val="Heading3"/>
      </w:pPr>
      <w:r w:rsidRPr="006B1887">
        <w:t>Postao je standard i, praktično, sinonim za programe ovakve namene</w:t>
      </w:r>
      <w:bookmarkStart w:id="0" w:name="_GoBack"/>
      <w:bookmarkEnd w:id="0"/>
    </w:p>
    <w:sectPr w:rsidR="003E4501" w:rsidRPr="006B18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B0D1B"/>
    <w:multiLevelType w:val="hybridMultilevel"/>
    <w:tmpl w:val="117AF06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501"/>
    <w:rsid w:val="001A25AA"/>
    <w:rsid w:val="00206072"/>
    <w:rsid w:val="003E4501"/>
    <w:rsid w:val="00517382"/>
    <w:rsid w:val="0064608D"/>
    <w:rsid w:val="006B1887"/>
    <w:rsid w:val="00994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45868F-6909-4C63-BE05-FE7AFC4DD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608D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494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6072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E45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4608D"/>
    <w:rPr>
      <w:rFonts w:ascii="Times New Roman" w:eastAsiaTheme="majorEastAsia" w:hAnsi="Times New Roman" w:cstheme="majorBidi"/>
      <w:sz w:val="28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9494C"/>
    <w:rPr>
      <w:rFonts w:ascii="Times New Roman" w:eastAsiaTheme="majorEastAsia" w:hAnsi="Times New Roman" w:cstheme="majorBidi"/>
      <w:sz w:val="24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06072"/>
    <w:rPr>
      <w:rFonts w:ascii="Times New Roman" w:eastAsiaTheme="majorEastAsia" w:hAnsi="Times New Roman" w:cstheme="majorBidi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</dc:creator>
  <cp:keywords/>
  <dc:description/>
  <cp:lastModifiedBy>Lazar</cp:lastModifiedBy>
  <cp:revision>6</cp:revision>
  <dcterms:created xsi:type="dcterms:W3CDTF">2016-12-04T21:32:00Z</dcterms:created>
  <dcterms:modified xsi:type="dcterms:W3CDTF">2016-12-04T21:40:00Z</dcterms:modified>
</cp:coreProperties>
</file>